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8B3000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77D8" w:rsidRPr="006A77D8" w:rsidRDefault="00003BD3" w:rsidP="006A77D8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EB11C9" w:rsidRPr="00EB11C9">
        <w:rPr>
          <w:rFonts w:ascii="Times New Roman" w:hAnsi="Times New Roman" w:cs="Times New Roman"/>
        </w:rPr>
        <w:t>Hasan Celal BALIKÇI</w:t>
      </w:r>
    </w:p>
    <w:p w:rsidR="003A5C42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EB11C9" w:rsidRPr="00EB11C9">
        <w:rPr>
          <w:rFonts w:ascii="Times New Roman" w:hAnsi="Times New Roman" w:cs="Times New Roman"/>
        </w:rPr>
        <w:t>17.06.1986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Öğretim Görevlisi</w:t>
      </w:r>
    </w:p>
    <w:p w:rsidR="00003BD3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A5C42" w:rsidRPr="003A5C42">
        <w:rPr>
          <w:rFonts w:ascii="Times New Roman" w:hAnsi="Times New Roman" w:cs="Times New Roman"/>
        </w:rPr>
        <w:t xml:space="preserve">Yüksek </w:t>
      </w:r>
      <w:r w:rsidR="00387B86" w:rsidRPr="00387B86">
        <w:rPr>
          <w:rFonts w:ascii="Times New Roman" w:hAnsi="Times New Roman" w:cs="Times New Roman"/>
        </w:rPr>
        <w:t>Lisans</w:t>
      </w:r>
    </w:p>
    <w:p w:rsidR="00CA5642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7B86">
        <w:rPr>
          <w:rFonts w:ascii="Times New Roman" w:hAnsi="Times New Roman" w:cs="Times New Roman"/>
          <w:b/>
        </w:rPr>
        <w:t xml:space="preserve"> </w:t>
      </w:r>
      <w:r w:rsidR="00565F5B" w:rsidRPr="00565F5B">
        <w:rPr>
          <w:rFonts w:ascii="Times New Roman" w:hAnsi="Times New Roman" w:cs="Times New Roman"/>
        </w:rPr>
        <w:t>Harran Üniversitesi/</w:t>
      </w:r>
      <w:r w:rsidR="00387B86">
        <w:rPr>
          <w:rFonts w:ascii="Times New Roman" w:hAnsi="Times New Roman" w:cs="Times New Roman"/>
        </w:rPr>
        <w:t>Siverek Meslek Yüksek Okulu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2948"/>
        <w:gridCol w:w="3148"/>
        <w:gridCol w:w="1417"/>
      </w:tblGrid>
      <w:tr w:rsidR="00003BD3" w:rsidRPr="001D62E7" w:rsidTr="003A5C42">
        <w:trPr>
          <w:trHeight w:val="986"/>
        </w:trPr>
        <w:tc>
          <w:tcPr>
            <w:tcW w:w="1701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9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1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EB11C9" w:rsidRPr="001D62E7" w:rsidTr="00CA4D65">
        <w:trPr>
          <w:trHeight w:val="15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EB11C9" w:rsidP="00EB11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1C9">
              <w:rPr>
                <w:rFonts w:ascii="Times New Roman" w:hAnsi="Times New Roman" w:cs="Times New Roman"/>
                <w:b/>
                <w:bCs/>
              </w:rPr>
              <w:t>Lisans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EB11C9" w:rsidP="00EB11C9">
            <w:pPr>
              <w:jc w:val="center"/>
              <w:rPr>
                <w:rFonts w:ascii="Times New Roman" w:hAnsi="Times New Roman" w:cs="Times New Roman"/>
              </w:rPr>
            </w:pPr>
            <w:r w:rsidRPr="00EB11C9">
              <w:rPr>
                <w:rFonts w:ascii="Times New Roman" w:hAnsi="Times New Roman" w:cs="Times New Roman"/>
              </w:rPr>
              <w:t>Bilgisayar ve Öğretim Teknolojileri Eğitimi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EB11C9" w:rsidP="00EB11C9">
            <w:pPr>
              <w:jc w:val="center"/>
              <w:rPr>
                <w:rFonts w:ascii="Times New Roman" w:hAnsi="Times New Roman" w:cs="Times New Roman"/>
              </w:rPr>
            </w:pPr>
            <w:r w:rsidRPr="00EB11C9">
              <w:rPr>
                <w:rFonts w:ascii="Times New Roman" w:hAnsi="Times New Roman" w:cs="Times New Roman"/>
              </w:rPr>
              <w:t>Hacettepe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EB11C9" w:rsidP="00EB11C9">
            <w:pPr>
              <w:jc w:val="center"/>
              <w:rPr>
                <w:rFonts w:ascii="Times New Roman" w:hAnsi="Times New Roman" w:cs="Times New Roman"/>
              </w:rPr>
            </w:pPr>
            <w:r w:rsidRPr="00EB11C9">
              <w:rPr>
                <w:rFonts w:ascii="Times New Roman" w:hAnsi="Times New Roman" w:cs="Times New Roman"/>
              </w:rPr>
              <w:t>2005-2009</w:t>
            </w:r>
          </w:p>
        </w:tc>
      </w:tr>
      <w:tr w:rsidR="00EB11C9" w:rsidRPr="001D62E7" w:rsidTr="00CA4D65">
        <w:trPr>
          <w:trHeight w:val="16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EB11C9" w:rsidP="00EB11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1C9">
              <w:rPr>
                <w:rFonts w:ascii="Times New Roman" w:hAnsi="Times New Roman" w:cs="Times New Roman"/>
                <w:b/>
                <w:bCs/>
              </w:rPr>
              <w:t>Yüksek Lisans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EB11C9" w:rsidP="00EB11C9">
            <w:pPr>
              <w:jc w:val="center"/>
              <w:rPr>
                <w:rFonts w:ascii="Times New Roman" w:hAnsi="Times New Roman" w:cs="Times New Roman"/>
              </w:rPr>
            </w:pPr>
            <w:r w:rsidRPr="00EB11C9">
              <w:rPr>
                <w:rFonts w:ascii="Times New Roman" w:hAnsi="Times New Roman" w:cs="Times New Roman"/>
              </w:rPr>
              <w:t>İnternet ve Bilişim Teknolojileri Yönetimi A.B.D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EB11C9" w:rsidP="00EB11C9">
            <w:pPr>
              <w:jc w:val="center"/>
              <w:rPr>
                <w:rFonts w:ascii="Times New Roman" w:hAnsi="Times New Roman" w:cs="Times New Roman"/>
              </w:rPr>
            </w:pPr>
            <w:r w:rsidRPr="00EB11C9">
              <w:rPr>
                <w:rFonts w:ascii="Times New Roman" w:hAnsi="Times New Roman" w:cs="Times New Roman"/>
              </w:rPr>
              <w:t>Afyon Kocatepe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EB11C9" w:rsidP="00EB11C9">
            <w:pPr>
              <w:jc w:val="center"/>
              <w:rPr>
                <w:rFonts w:ascii="Times New Roman" w:hAnsi="Times New Roman" w:cs="Times New Roman"/>
              </w:rPr>
            </w:pPr>
            <w:r w:rsidRPr="00EB11C9">
              <w:rPr>
                <w:rFonts w:ascii="Times New Roman" w:hAnsi="Times New Roman" w:cs="Times New Roman"/>
              </w:rPr>
              <w:t>2013-2015</w:t>
            </w:r>
          </w:p>
        </w:tc>
      </w:tr>
      <w:tr w:rsidR="008B3000" w:rsidRPr="001D62E7" w:rsidTr="003A5C42">
        <w:trPr>
          <w:trHeight w:val="161"/>
        </w:trPr>
        <w:tc>
          <w:tcPr>
            <w:tcW w:w="1701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Doktora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221" w:rsidRDefault="00BB322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2C1398">
        <w:rPr>
          <w:rFonts w:ascii="Times New Roman" w:hAnsi="Times New Roman" w:cs="Times New Roman"/>
        </w:rPr>
        <w:t>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8863B9" w:rsidRPr="001D62E7" w:rsidRDefault="008863B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8863B9" w:rsidRPr="008B3000" w:rsidRDefault="00003BD3" w:rsidP="008863B9">
      <w:pPr>
        <w:spacing w:after="0" w:line="240" w:lineRule="auto"/>
        <w:rPr>
          <w:rFonts w:ascii="Times New Roman" w:hAnsi="Times New Roman" w:cs="Times New Roman"/>
          <w:b/>
        </w:rPr>
      </w:pPr>
      <w:r w:rsidRPr="008B3000">
        <w:rPr>
          <w:rFonts w:ascii="Times New Roman" w:hAnsi="Times New Roman" w:cs="Times New Roman"/>
          <w:b/>
        </w:rPr>
        <w:t>7.3. Uluslararası bilimsel toplantılarda sunulan ve bildiri kitabında</w:t>
      </w:r>
      <w:r w:rsidR="00CA5642" w:rsidRPr="008B3000">
        <w:rPr>
          <w:rFonts w:ascii="Times New Roman" w:hAnsi="Times New Roman" w:cs="Times New Roman"/>
          <w:b/>
        </w:rPr>
        <w:t xml:space="preserve"> </w:t>
      </w:r>
      <w:r w:rsidR="001D62E7" w:rsidRPr="008B3000">
        <w:rPr>
          <w:rFonts w:ascii="Times New Roman" w:hAnsi="Times New Roman" w:cs="Times New Roman"/>
          <w:b/>
        </w:rPr>
        <w:t>basılan bildiriler</w:t>
      </w:r>
    </w:p>
    <w:p w:rsidR="006C763D" w:rsidRPr="006C763D" w:rsidRDefault="006C763D" w:rsidP="006C763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Sarıtepeci Mustafa, Balıkçı Hasan Celal, Durak Hatice, Alpsülün Mustafa (2017).  “Yabancı Dil Öğretiminde Mobil Harmanlanmış Öğrenme Yönteminin Kullanılmasına Yönelik Öğrenci Algıları” </w:t>
      </w:r>
      <w:r w:rsidRPr="006C763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Uluslararası Bilgisayar Ve Öğretim Teknolojileri Sempozyumu (Icıts-2017)</w:t>
      </w:r>
      <w:r w:rsidRPr="006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(Tam Metin Bildiri/Sözlü Sunum)(Yayın No:3536060)</w:t>
      </w:r>
    </w:p>
    <w:p w:rsidR="000D0C49" w:rsidRPr="006C763D" w:rsidRDefault="006C763D" w:rsidP="006C763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Balıkçı Hasan Celal, Alpsülün Mustafa, Tancı Yıldırım Neslihan, Barut Abdulkadir (2017).  “Üniversite Öğrencilerinin Sosyal Ağları Kullanım Amaçlarına Yönelik Bir Araştırma: Siverek Meslek Yüksek Okulu Örneği”, </w:t>
      </w:r>
      <w:bookmarkStart w:id="0" w:name="_GoBack"/>
      <w:r w:rsidRPr="006C763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Uluslar Arası Bilgisayar Ve Öğretim Teknolojileri Sempozyumu (İcits 2017)</w:t>
      </w:r>
      <w:bookmarkEnd w:id="0"/>
      <w:r w:rsidRPr="006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(Özet Bildiri/Sözlü Sunum)(Yayın No:3557415)</w:t>
      </w:r>
      <w:r w:rsidRPr="006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863B9" w:rsidRDefault="008863B9" w:rsidP="008863B9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612A32" w:rsidRDefault="00003BD3" w:rsidP="008863B9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0D0C49" w:rsidRDefault="000D0C4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0D0C49" w:rsidRPr="009168A1" w:rsidRDefault="00177C69" w:rsidP="00CA564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Siverek Meslek Yüksekokulu M</w:t>
      </w:r>
      <w:r w:rsidRPr="00177C69">
        <w:rPr>
          <w:rFonts w:ascii="Times New Roman" w:hAnsi="Times New Roman" w:cs="Times New Roman"/>
        </w:rPr>
        <w:t xml:space="preserve">üdür </w:t>
      </w:r>
      <w:r>
        <w:rPr>
          <w:rFonts w:ascii="Times New Roman" w:hAnsi="Times New Roman" w:cs="Times New Roman"/>
        </w:rPr>
        <w:t xml:space="preserve">Yardımcısı </w:t>
      </w:r>
      <w:r>
        <w:rPr>
          <w:rFonts w:ascii="Times New Roman" w:hAnsi="Times New Roman" w:cs="Times New Roman"/>
        </w:rPr>
        <w:tab/>
        <w:t>2015-</w:t>
      </w:r>
      <w:r w:rsidR="000D0C49">
        <w:rPr>
          <w:rFonts w:ascii="Times New Roman" w:hAnsi="Times New Roman" w:cs="Times New Roman"/>
        </w:rPr>
        <w:t>Devam ediyor.</w:t>
      </w:r>
    </w:p>
    <w:p w:rsidR="000D0C49" w:rsidRDefault="000D0C4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9168A1" w:rsidRPr="001D62E7" w:rsidRDefault="009168A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090"/>
        <w:gridCol w:w="3446"/>
        <w:gridCol w:w="1559"/>
        <w:gridCol w:w="1134"/>
        <w:gridCol w:w="1134"/>
      </w:tblGrid>
      <w:tr w:rsidR="008B3000" w:rsidRPr="008B3000" w:rsidTr="009168A1">
        <w:trPr>
          <w:trHeight w:val="39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Akademik Yıl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Dönem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Haftalık Saati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Öğrenci Sayısı</w:t>
            </w:r>
          </w:p>
        </w:tc>
      </w:tr>
      <w:tr w:rsidR="008B3000" w:rsidRPr="008B3000" w:rsidTr="009168A1">
        <w:trPr>
          <w:trHeight w:val="25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3000">
              <w:rPr>
                <w:rFonts w:ascii="Times New Roman" w:eastAsia="Times New Roman" w:hAnsi="Times New Roman" w:cs="Times New Roman"/>
                <w:b/>
                <w:lang w:eastAsia="tr-TR"/>
              </w:rPr>
              <w:t>Uygulama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8B3000" w:rsidRDefault="008B3000" w:rsidP="008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177C69" w:rsidRPr="008B3000" w:rsidTr="009168A1">
        <w:trPr>
          <w:trHeight w:val="25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177C6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69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İçerik Yönetim Sistemleri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40</w:t>
            </w:r>
          </w:p>
        </w:tc>
      </w:tr>
      <w:tr w:rsidR="00177C69" w:rsidRPr="008B3000" w:rsidTr="009168A1">
        <w:trPr>
          <w:trHeight w:val="25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177C6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69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Web Tasarımının Temelleri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40</w:t>
            </w:r>
          </w:p>
        </w:tc>
      </w:tr>
      <w:tr w:rsidR="00177C69" w:rsidRPr="008B3000" w:rsidTr="009168A1">
        <w:trPr>
          <w:trHeight w:val="25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177C6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69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İnternet Programcılığı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40</w:t>
            </w:r>
          </w:p>
        </w:tc>
      </w:tr>
      <w:tr w:rsidR="00177C69" w:rsidRPr="008B3000" w:rsidTr="009168A1">
        <w:trPr>
          <w:trHeight w:val="25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177C6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69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İçerik Yönetim Sistemleri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40</w:t>
            </w:r>
          </w:p>
        </w:tc>
      </w:tr>
      <w:tr w:rsidR="00177C69" w:rsidRPr="008B3000" w:rsidTr="009168A1">
        <w:trPr>
          <w:trHeight w:val="3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7C6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7C69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Bilişim Güvenliği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40</w:t>
            </w:r>
          </w:p>
          <w:p w:rsidR="00177C69" w:rsidRPr="009168A1" w:rsidRDefault="00177C69" w:rsidP="00177C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C69" w:rsidRPr="008B3000" w:rsidTr="009168A1">
        <w:trPr>
          <w:trHeight w:val="31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69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69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34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İnternet Programcılığı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41</w:t>
            </w:r>
          </w:p>
        </w:tc>
      </w:tr>
      <w:tr w:rsidR="00177C69" w:rsidRPr="008B3000" w:rsidTr="009168A1">
        <w:trPr>
          <w:trHeight w:val="31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177C69" w:rsidRDefault="00177C69" w:rsidP="00177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6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Veritabanı Yönetim Sistemleri-2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69" w:rsidRPr="009168A1" w:rsidRDefault="00177C69" w:rsidP="00177C69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41</w:t>
            </w:r>
          </w:p>
        </w:tc>
      </w:tr>
      <w:tr w:rsidR="009168A1" w:rsidRPr="008B3000" w:rsidTr="009168A1">
        <w:trPr>
          <w:trHeight w:val="34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177C69" w:rsidRDefault="009168A1" w:rsidP="0091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69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177C69" w:rsidRDefault="009168A1" w:rsidP="00916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69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İçerik Yönetim Sistemleri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44</w:t>
            </w:r>
          </w:p>
        </w:tc>
      </w:tr>
      <w:tr w:rsidR="009168A1" w:rsidRPr="008B3000" w:rsidTr="009168A1">
        <w:trPr>
          <w:trHeight w:val="34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177C69" w:rsidRDefault="009168A1" w:rsidP="0091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177C69" w:rsidRDefault="009168A1" w:rsidP="00916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6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Web Proje Yönetimi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40</w:t>
            </w:r>
          </w:p>
        </w:tc>
      </w:tr>
      <w:tr w:rsidR="009168A1" w:rsidRPr="008B3000" w:rsidTr="009168A1">
        <w:trPr>
          <w:trHeight w:val="31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177C69" w:rsidRDefault="009168A1" w:rsidP="0091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69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177C69" w:rsidRDefault="009168A1" w:rsidP="00916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69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Bilişim Güvenliği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56</w:t>
            </w:r>
          </w:p>
        </w:tc>
      </w:tr>
      <w:tr w:rsidR="009168A1" w:rsidRPr="008B3000" w:rsidTr="009168A1">
        <w:trPr>
          <w:trHeight w:val="31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177C69" w:rsidRDefault="009168A1" w:rsidP="0091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177C69" w:rsidRDefault="009168A1" w:rsidP="00916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6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Açık Kaynak İşletim Sistemi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40</w:t>
            </w:r>
          </w:p>
        </w:tc>
      </w:tr>
      <w:tr w:rsidR="009168A1" w:rsidRPr="008B3000" w:rsidTr="009168A1">
        <w:trPr>
          <w:trHeight w:val="31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177C69" w:rsidRDefault="009168A1" w:rsidP="0091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69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177C69" w:rsidRDefault="009168A1" w:rsidP="00916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69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Web Tasarımının Temelleri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168A1" w:rsidRPr="008B3000" w:rsidTr="009168A1">
        <w:trPr>
          <w:trHeight w:val="31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177C69" w:rsidRDefault="009168A1" w:rsidP="0091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177C69" w:rsidRDefault="009168A1" w:rsidP="00916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6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Web Editörü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A1" w:rsidRPr="009168A1" w:rsidRDefault="009168A1" w:rsidP="009168A1">
            <w:pPr>
              <w:jc w:val="center"/>
              <w:rPr>
                <w:rFonts w:ascii="Times New Roman" w:hAnsi="Times New Roman" w:cs="Times New Roman"/>
              </w:rPr>
            </w:pPr>
            <w:r w:rsidRPr="009168A1">
              <w:rPr>
                <w:rFonts w:ascii="Times New Roman" w:hAnsi="Times New Roman" w:cs="Times New Roman"/>
              </w:rPr>
              <w:t>40</w:t>
            </w:r>
          </w:p>
        </w:tc>
      </w:tr>
    </w:tbl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B87" w:rsidRDefault="00977B87" w:rsidP="00BB3221">
      <w:pPr>
        <w:spacing w:after="0" w:line="240" w:lineRule="auto"/>
      </w:pPr>
      <w:r>
        <w:separator/>
      </w:r>
    </w:p>
  </w:endnote>
  <w:endnote w:type="continuationSeparator" w:id="0">
    <w:p w:rsidR="00977B87" w:rsidRDefault="00977B87" w:rsidP="00B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B87" w:rsidRDefault="00977B87" w:rsidP="00BB3221">
      <w:pPr>
        <w:spacing w:after="0" w:line="240" w:lineRule="auto"/>
      </w:pPr>
      <w:r>
        <w:separator/>
      </w:r>
    </w:p>
  </w:footnote>
  <w:footnote w:type="continuationSeparator" w:id="0">
    <w:p w:rsidR="00977B87" w:rsidRDefault="00977B87" w:rsidP="00BB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27BB"/>
    <w:multiLevelType w:val="hybridMultilevel"/>
    <w:tmpl w:val="B6986CA0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741E5"/>
    <w:multiLevelType w:val="hybridMultilevel"/>
    <w:tmpl w:val="7D5E1828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6D09"/>
    <w:multiLevelType w:val="hybridMultilevel"/>
    <w:tmpl w:val="9848B292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D0C49"/>
    <w:rsid w:val="0010341C"/>
    <w:rsid w:val="00177C69"/>
    <w:rsid w:val="001D62E7"/>
    <w:rsid w:val="0022289C"/>
    <w:rsid w:val="00264AA0"/>
    <w:rsid w:val="002C1398"/>
    <w:rsid w:val="00387B86"/>
    <w:rsid w:val="003A5C42"/>
    <w:rsid w:val="003C339A"/>
    <w:rsid w:val="003E7BAD"/>
    <w:rsid w:val="00551357"/>
    <w:rsid w:val="00565F5B"/>
    <w:rsid w:val="005D5347"/>
    <w:rsid w:val="00612A32"/>
    <w:rsid w:val="006A77D8"/>
    <w:rsid w:val="006C763D"/>
    <w:rsid w:val="007C4BA5"/>
    <w:rsid w:val="008863B9"/>
    <w:rsid w:val="008B3000"/>
    <w:rsid w:val="009168A1"/>
    <w:rsid w:val="00977B87"/>
    <w:rsid w:val="00A544C2"/>
    <w:rsid w:val="00A55788"/>
    <w:rsid w:val="00AF5AD9"/>
    <w:rsid w:val="00BB3221"/>
    <w:rsid w:val="00BC4020"/>
    <w:rsid w:val="00C164E9"/>
    <w:rsid w:val="00CA5642"/>
    <w:rsid w:val="00DC11AC"/>
    <w:rsid w:val="00EB11C9"/>
    <w:rsid w:val="00FB789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745E"/>
  <w15:docId w15:val="{DCBC5C00-2590-4AA6-ACEA-1AB968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221"/>
  </w:style>
  <w:style w:type="paragraph" w:styleId="AltBilgi">
    <w:name w:val="footer"/>
    <w:basedOn w:val="Normal"/>
    <w:link w:val="Al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221"/>
  </w:style>
  <w:style w:type="paragraph" w:styleId="ListeParagraf">
    <w:name w:val="List Paragraph"/>
    <w:basedOn w:val="Normal"/>
    <w:uiPriority w:val="34"/>
    <w:qFormat/>
    <w:rsid w:val="0088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48E8-AFCF-4A01-A7F9-C71096D6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hasan celal balıkçı</cp:lastModifiedBy>
  <cp:revision>4</cp:revision>
  <dcterms:created xsi:type="dcterms:W3CDTF">2018-01-11T11:36:00Z</dcterms:created>
  <dcterms:modified xsi:type="dcterms:W3CDTF">2018-01-16T08:29:00Z</dcterms:modified>
</cp:coreProperties>
</file>